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4" w:rsidRDefault="0033676C" w:rsidP="00FD06AC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 w:rsidRPr="00FD06AC">
        <w:rPr>
          <w:rFonts w:ascii="Cursive standard" w:hAnsi="Cursive standard"/>
          <w:b/>
          <w:sz w:val="44"/>
          <w:szCs w:val="44"/>
          <w:u w:val="single"/>
        </w:rPr>
        <w:t>Travail du lundi (madame David)</w:t>
      </w:r>
    </w:p>
    <w:p w:rsidR="00FD06AC" w:rsidRPr="00DA0C83" w:rsidRDefault="004B485C" w:rsidP="00FD06A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Semaine 4</w:t>
      </w:r>
      <w:r w:rsidR="00DA0C83" w:rsidRPr="00DA0C83">
        <w:rPr>
          <w:rFonts w:ascii="Comic Sans MS" w:hAnsi="Comic Sans MS"/>
          <w:b/>
          <w:color w:val="FF0000"/>
          <w:u w:val="single"/>
        </w:rPr>
        <w:t>:</w:t>
      </w:r>
    </w:p>
    <w:p w:rsidR="00DA0C83" w:rsidRPr="008253C3" w:rsidRDefault="00DA0C83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Image de Ludo</w:t>
      </w:r>
      <w:r w:rsidR="004B485C">
        <w:rPr>
          <w:rFonts w:ascii="Comic Sans MS" w:hAnsi="Comic Sans MS"/>
          <w:u w:val="single"/>
        </w:rPr>
        <w:t> : Le parc</w:t>
      </w:r>
    </w:p>
    <w:p w:rsidR="00B70F2C" w:rsidRDefault="004B485C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Nouvelle image de Ludo : le parc. Les enfants complètent la boite à mots (il vous faut corriger les erreurs dans les mots pour que lors de l’écriture du texte les mots soient recopiés sans erreur).</w:t>
      </w:r>
    </w:p>
    <w:p w:rsidR="004B485C" w:rsidRDefault="004B485C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Puis rédaction d’un texte de 5 à 10 lignes.</w:t>
      </w:r>
    </w:p>
    <w:p w:rsidR="00DA0C83" w:rsidRPr="008253C3" w:rsidRDefault="00DA0C83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Grandeurs et mesures</w:t>
      </w:r>
    </w:p>
    <w:p w:rsidR="00D94E6A" w:rsidRDefault="00DA0C83" w:rsidP="006974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10211">
        <w:rPr>
          <w:rFonts w:ascii="Comic Sans MS" w:hAnsi="Comic Sans MS"/>
        </w:rPr>
        <w:t>Fiche de révisions (j’évaluerai la notion dès le retour en classe). Si des difficultés persistent n’hésitez pas à me contacter).</w:t>
      </w:r>
    </w:p>
    <w:p w:rsidR="00D94E6A" w:rsidRPr="008253C3" w:rsidRDefault="008253C3" w:rsidP="008253C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Lecture</w:t>
      </w:r>
    </w:p>
    <w:p w:rsidR="008253C3" w:rsidRDefault="005E6A35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Réaliser les 4</w:t>
      </w:r>
      <w:r w:rsidR="008253C3">
        <w:rPr>
          <w:rFonts w:ascii="Comic Sans MS" w:hAnsi="Comic Sans MS"/>
        </w:rPr>
        <w:t xml:space="preserve"> feuilles d’exercices.</w:t>
      </w:r>
    </w:p>
    <w:p w:rsidR="008253C3" w:rsidRPr="00C36785" w:rsidRDefault="008253C3" w:rsidP="00C3678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253C3">
        <w:rPr>
          <w:rFonts w:ascii="Comic Sans MS" w:hAnsi="Comic Sans MS"/>
        </w:rPr>
        <w:t xml:space="preserve"> </w:t>
      </w:r>
      <w:r w:rsidR="005F1294">
        <w:rPr>
          <w:rFonts w:ascii="Comic Sans MS" w:hAnsi="Comic Sans MS"/>
          <w:u w:val="single"/>
        </w:rPr>
        <w:t xml:space="preserve">Sciences </w:t>
      </w:r>
    </w:p>
    <w:p w:rsidR="005F1294" w:rsidRDefault="005F1294" w:rsidP="00C36785">
      <w:pPr>
        <w:rPr>
          <w:rFonts w:ascii="Comic Sans MS" w:hAnsi="Comic Sans MS"/>
        </w:rPr>
      </w:pPr>
      <w:r>
        <w:rPr>
          <w:rFonts w:ascii="Comic Sans MS" w:hAnsi="Comic Sans MS"/>
        </w:rPr>
        <w:t>Faites choisir un fruit à pépins ou noyaux à votre enfant (pomme, mangue, avocat, citrons…). Couper le fruit dans la longueur et le faire observer (la peau, partie charnue, les pépins ou noyaux…).Par exemple :</w:t>
      </w:r>
    </w:p>
    <w:p w:rsidR="00C36785" w:rsidRDefault="005F1294" w:rsidP="00C36785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5850E839" wp14:editId="30D9B298">
            <wp:extent cx="2400300" cy="1905000"/>
            <wp:effectExtent l="0" t="0" r="0" b="0"/>
            <wp:docPr id="2" name="Image 2" descr="avo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oc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94" w:rsidRDefault="005F1294" w:rsidP="00C36785">
      <w:pPr>
        <w:rPr>
          <w:rFonts w:ascii="Comic Sans MS" w:hAnsi="Comic Sans MS"/>
        </w:rPr>
      </w:pPr>
      <w:r>
        <w:rPr>
          <w:rFonts w:ascii="Comic Sans MS" w:hAnsi="Comic Sans MS"/>
        </w:rPr>
        <w:t>Leur demander de citer d’autres fruits à pépins ou noyaux.</w:t>
      </w:r>
    </w:p>
    <w:p w:rsidR="005F1294" w:rsidRPr="00C36785" w:rsidRDefault="005F1294" w:rsidP="00C36785">
      <w:pPr>
        <w:rPr>
          <w:rFonts w:ascii="Comic Sans MS" w:hAnsi="Comic Sans MS"/>
        </w:rPr>
      </w:pPr>
      <w:r>
        <w:rPr>
          <w:rFonts w:ascii="Comic Sans MS" w:hAnsi="Comic Sans MS"/>
        </w:rPr>
        <w:t>Ensuite, leur demander de dessiner (sur une demi-feuille)  la moitié de leur fruit. Faire annoter ce dessin. (Placer  les mots : peau, partie charnue, noyau ou pépins.)</w:t>
      </w:r>
    </w:p>
    <w:p w:rsidR="008253C3" w:rsidRPr="008253C3" w:rsidRDefault="005F1294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bookmarkStart w:id="0" w:name="_GoBack"/>
      <w:bookmarkEnd w:id="0"/>
      <w:r>
        <w:rPr>
          <w:rFonts w:ascii="Comic Sans MS" w:hAnsi="Comic Sans MS"/>
        </w:rPr>
        <w:t>onne semaine (peut-être la dernière avec le dispositif ma classe à la maison …) !</w:t>
      </w:r>
    </w:p>
    <w:p w:rsidR="00D94E6A" w:rsidRPr="00DA0C83" w:rsidRDefault="00D94E6A" w:rsidP="00DA0C83">
      <w:pPr>
        <w:rPr>
          <w:rFonts w:ascii="Comic Sans MS" w:hAnsi="Comic Sans MS"/>
        </w:rPr>
      </w:pPr>
    </w:p>
    <w:sectPr w:rsidR="00D94E6A" w:rsidRPr="00DA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C56"/>
    <w:multiLevelType w:val="hybridMultilevel"/>
    <w:tmpl w:val="0010E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C"/>
    <w:rsid w:val="00012B6F"/>
    <w:rsid w:val="0033676C"/>
    <w:rsid w:val="004B485C"/>
    <w:rsid w:val="005E6A35"/>
    <w:rsid w:val="005F1294"/>
    <w:rsid w:val="00610211"/>
    <w:rsid w:val="0069740F"/>
    <w:rsid w:val="008253C3"/>
    <w:rsid w:val="00897659"/>
    <w:rsid w:val="009A461B"/>
    <w:rsid w:val="00B70F2C"/>
    <w:rsid w:val="00BE7114"/>
    <w:rsid w:val="00C36785"/>
    <w:rsid w:val="00D94E6A"/>
    <w:rsid w:val="00DA0C83"/>
    <w:rsid w:val="00DA27C2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2020-04-01T13:01:00Z</dcterms:created>
  <dcterms:modified xsi:type="dcterms:W3CDTF">2020-04-01T13:01:00Z</dcterms:modified>
</cp:coreProperties>
</file>